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01" w:rsidRDefault="00D43E01" w:rsidP="00D43E0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Cs w:val="27"/>
        </w:rPr>
      </w:pPr>
      <w:r w:rsidRPr="00D43E01">
        <w:rPr>
          <w:rFonts w:ascii="Times New Roman" w:hAnsi="Times New Roman" w:cs="Times New Roman"/>
          <w:szCs w:val="27"/>
        </w:rPr>
        <w:t xml:space="preserve">Приложение </w:t>
      </w:r>
    </w:p>
    <w:p w:rsidR="00D43E01" w:rsidRDefault="00D43E01" w:rsidP="00D43E0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Cs w:val="27"/>
        </w:rPr>
      </w:pPr>
      <w:r w:rsidRPr="00D43E01">
        <w:rPr>
          <w:rFonts w:ascii="Times New Roman" w:hAnsi="Times New Roman" w:cs="Times New Roman"/>
          <w:szCs w:val="27"/>
        </w:rPr>
        <w:t>к письму МОиН РТ №___________от_________2011 г.</w:t>
      </w:r>
    </w:p>
    <w:p w:rsidR="00D43E01" w:rsidRPr="00D43E01" w:rsidRDefault="00D43E01" w:rsidP="00D43E0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Cs w:val="27"/>
        </w:rPr>
      </w:pPr>
    </w:p>
    <w:p w:rsidR="00A50961" w:rsidRPr="007C2999" w:rsidRDefault="007C5D61" w:rsidP="0074704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 xml:space="preserve">Положение </w:t>
      </w:r>
    </w:p>
    <w:p w:rsidR="007C5D61" w:rsidRPr="007C2999" w:rsidRDefault="007C5D61" w:rsidP="008C1B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8C1BA2" w:rsidRPr="007C2999">
        <w:rPr>
          <w:rFonts w:ascii="Times New Roman" w:hAnsi="Times New Roman" w:cs="Times New Roman"/>
          <w:b/>
          <w:sz w:val="27"/>
          <w:szCs w:val="27"/>
        </w:rPr>
        <w:t xml:space="preserve">республиканском </w:t>
      </w:r>
      <w:r w:rsidRPr="007C2999">
        <w:rPr>
          <w:rFonts w:ascii="Times New Roman" w:hAnsi="Times New Roman" w:cs="Times New Roman"/>
          <w:b/>
          <w:sz w:val="27"/>
          <w:szCs w:val="27"/>
        </w:rPr>
        <w:t>конкурсе сочинений</w:t>
      </w:r>
    </w:p>
    <w:p w:rsidR="007C5D61" w:rsidRPr="007C2999" w:rsidRDefault="007C5D61" w:rsidP="008C1B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«</w:t>
      </w:r>
      <w:r w:rsidR="00A338AC" w:rsidRPr="007C2999">
        <w:rPr>
          <w:rFonts w:ascii="Times New Roman" w:hAnsi="Times New Roman" w:cs="Times New Roman"/>
          <w:b/>
          <w:sz w:val="27"/>
          <w:szCs w:val="27"/>
        </w:rPr>
        <w:t>Будущее моей страны</w:t>
      </w:r>
      <w:r w:rsidR="00506688" w:rsidRPr="007C2999">
        <w:rPr>
          <w:rFonts w:ascii="Times New Roman" w:hAnsi="Times New Roman" w:cs="Times New Roman"/>
          <w:b/>
          <w:sz w:val="27"/>
          <w:szCs w:val="27"/>
        </w:rPr>
        <w:t xml:space="preserve"> - в моих </w:t>
      </w:r>
      <w:proofErr w:type="gramStart"/>
      <w:r w:rsidR="00506688" w:rsidRPr="007C2999">
        <w:rPr>
          <w:rFonts w:ascii="Times New Roman" w:hAnsi="Times New Roman" w:cs="Times New Roman"/>
          <w:b/>
          <w:sz w:val="27"/>
          <w:szCs w:val="27"/>
        </w:rPr>
        <w:t>руках</w:t>
      </w:r>
      <w:proofErr w:type="gramEnd"/>
      <w:r w:rsidRPr="007C2999">
        <w:rPr>
          <w:rFonts w:ascii="Times New Roman" w:hAnsi="Times New Roman" w:cs="Times New Roman"/>
          <w:b/>
          <w:sz w:val="27"/>
          <w:szCs w:val="27"/>
        </w:rPr>
        <w:t>»</w:t>
      </w:r>
    </w:p>
    <w:p w:rsidR="00A50961" w:rsidRPr="007C2999" w:rsidRDefault="00A50961" w:rsidP="008C1B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50961" w:rsidRPr="007C2999" w:rsidRDefault="00A50961" w:rsidP="00A50961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«</w:t>
      </w:r>
      <w:r w:rsidRPr="007C2999">
        <w:rPr>
          <w:rFonts w:ascii="Times New Roman" w:hAnsi="Times New Roman" w:cs="Times New Roman"/>
          <w:sz w:val="27"/>
          <w:szCs w:val="27"/>
        </w:rPr>
        <w:t>Коррупция должна быть не просто незаконной. Она должна стать неприличной» Д.А.Медведев</w:t>
      </w:r>
    </w:p>
    <w:p w:rsidR="00506688" w:rsidRPr="007C2999" w:rsidRDefault="00506688" w:rsidP="008C1B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36CD8" w:rsidRPr="007C2999" w:rsidRDefault="00036CD8" w:rsidP="008C1BA2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036CD8" w:rsidRPr="007C2999" w:rsidRDefault="00036CD8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 xml:space="preserve">1.1. Настоящее Положение регламентирует порядок проведения и условия конкурса сочинений </w:t>
      </w:r>
      <w:r w:rsidR="0041736D" w:rsidRPr="007C2999">
        <w:rPr>
          <w:rFonts w:ascii="Times New Roman" w:hAnsi="Times New Roman" w:cs="Times New Roman"/>
          <w:sz w:val="27"/>
          <w:szCs w:val="27"/>
        </w:rPr>
        <w:t>«</w:t>
      </w:r>
      <w:r w:rsidR="00A338AC" w:rsidRPr="007C2999">
        <w:rPr>
          <w:rFonts w:ascii="Times New Roman" w:hAnsi="Times New Roman" w:cs="Times New Roman"/>
          <w:sz w:val="27"/>
          <w:szCs w:val="27"/>
        </w:rPr>
        <w:t>Будущее моей страны</w:t>
      </w:r>
      <w:r w:rsidR="0041736D" w:rsidRPr="007C2999">
        <w:rPr>
          <w:rFonts w:ascii="Times New Roman" w:hAnsi="Times New Roman" w:cs="Times New Roman"/>
          <w:sz w:val="27"/>
          <w:szCs w:val="27"/>
        </w:rPr>
        <w:t>»</w:t>
      </w:r>
      <w:r w:rsidRPr="007C2999">
        <w:rPr>
          <w:rFonts w:ascii="Times New Roman" w:hAnsi="Times New Roman" w:cs="Times New Roman"/>
          <w:sz w:val="27"/>
          <w:szCs w:val="27"/>
        </w:rPr>
        <w:t xml:space="preserve"> (далее - Конкурс).</w:t>
      </w:r>
    </w:p>
    <w:p w:rsidR="00036CD8" w:rsidRPr="007C2999" w:rsidRDefault="00AA5F06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1.2</w:t>
      </w:r>
      <w:r w:rsidR="00036CD8" w:rsidRPr="007C2999">
        <w:rPr>
          <w:rFonts w:ascii="Times New Roman" w:hAnsi="Times New Roman" w:cs="Times New Roman"/>
          <w:sz w:val="27"/>
          <w:szCs w:val="27"/>
        </w:rPr>
        <w:t>. Организатор</w:t>
      </w:r>
      <w:r w:rsidR="00B94D7C" w:rsidRPr="007C2999">
        <w:rPr>
          <w:rFonts w:ascii="Times New Roman" w:hAnsi="Times New Roman" w:cs="Times New Roman"/>
          <w:sz w:val="27"/>
          <w:szCs w:val="27"/>
        </w:rPr>
        <w:t xml:space="preserve">ом </w:t>
      </w:r>
      <w:r w:rsidR="007D33E1" w:rsidRPr="007C2999">
        <w:rPr>
          <w:rFonts w:ascii="Times New Roman" w:hAnsi="Times New Roman" w:cs="Times New Roman"/>
          <w:sz w:val="27"/>
          <w:szCs w:val="27"/>
        </w:rPr>
        <w:t xml:space="preserve">(учредителем) </w:t>
      </w:r>
      <w:r w:rsidR="00B94D7C" w:rsidRPr="007C2999">
        <w:rPr>
          <w:rFonts w:ascii="Times New Roman" w:hAnsi="Times New Roman" w:cs="Times New Roman"/>
          <w:sz w:val="27"/>
          <w:szCs w:val="27"/>
        </w:rPr>
        <w:t>Ко</w:t>
      </w:r>
      <w:r w:rsidR="00036CD8" w:rsidRPr="007C2999">
        <w:rPr>
          <w:rFonts w:ascii="Times New Roman" w:hAnsi="Times New Roman" w:cs="Times New Roman"/>
          <w:sz w:val="27"/>
          <w:szCs w:val="27"/>
        </w:rPr>
        <w:t>нкурса явля</w:t>
      </w:r>
      <w:r w:rsidR="00B94D7C" w:rsidRPr="007C2999">
        <w:rPr>
          <w:rFonts w:ascii="Times New Roman" w:hAnsi="Times New Roman" w:cs="Times New Roman"/>
          <w:sz w:val="27"/>
          <w:szCs w:val="27"/>
        </w:rPr>
        <w:t>е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тся </w:t>
      </w:r>
      <w:r w:rsidRPr="007C2999">
        <w:rPr>
          <w:rFonts w:ascii="Times New Roman" w:hAnsi="Times New Roman" w:cs="Times New Roman"/>
          <w:sz w:val="27"/>
          <w:szCs w:val="27"/>
        </w:rPr>
        <w:t xml:space="preserve">Министерство образования и науки 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94D7C" w:rsidRPr="007C2999">
        <w:rPr>
          <w:rFonts w:ascii="Times New Roman" w:hAnsi="Times New Roman" w:cs="Times New Roman"/>
          <w:sz w:val="27"/>
          <w:szCs w:val="27"/>
        </w:rPr>
        <w:t>.</w:t>
      </w:r>
    </w:p>
    <w:p w:rsidR="00036CD8" w:rsidRPr="007C2999" w:rsidRDefault="00036CD8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 xml:space="preserve">1.3. </w:t>
      </w:r>
      <w:proofErr w:type="gramStart"/>
      <w:r w:rsidRPr="007C2999">
        <w:rPr>
          <w:rFonts w:ascii="Times New Roman" w:hAnsi="Times New Roman" w:cs="Times New Roman"/>
          <w:sz w:val="27"/>
          <w:szCs w:val="27"/>
        </w:rPr>
        <w:t>Учредитель формирует Организационный комитет Конкурса (далее</w:t>
      </w:r>
      <w:proofErr w:type="gramEnd"/>
      <w:r w:rsidRPr="007C2999">
        <w:rPr>
          <w:rFonts w:ascii="Times New Roman" w:hAnsi="Times New Roman" w:cs="Times New Roman"/>
          <w:sz w:val="27"/>
          <w:szCs w:val="27"/>
        </w:rPr>
        <w:t xml:space="preserve"> - </w:t>
      </w:r>
      <w:proofErr w:type="gramStart"/>
      <w:r w:rsidRPr="007C2999">
        <w:rPr>
          <w:rFonts w:ascii="Times New Roman" w:hAnsi="Times New Roman" w:cs="Times New Roman"/>
          <w:sz w:val="27"/>
          <w:szCs w:val="27"/>
        </w:rPr>
        <w:t>Оргкомитет) из представителей органов исполнительной власти Республики Татарстан и других заинтересованных лиц, который обеспечивает организацию проведения Конкурса.</w:t>
      </w:r>
      <w:proofErr w:type="gramEnd"/>
    </w:p>
    <w:p w:rsidR="00036CD8" w:rsidRPr="007C2999" w:rsidRDefault="00036CD8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1.4. Оргкомитет выполняет функции жюри при подведении итогов Конкурса, осуществляет оценку предоставленных на конкурс сочинений, и определяет победителей Конкурса.</w:t>
      </w:r>
    </w:p>
    <w:p w:rsidR="00A338AC" w:rsidRPr="007C2999" w:rsidRDefault="00A338AC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36CD8" w:rsidRPr="007C2999" w:rsidRDefault="00036CD8" w:rsidP="008C1B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2. Цели и задачи конкурса</w:t>
      </w:r>
    </w:p>
    <w:p w:rsidR="00036CD8" w:rsidRPr="007C2999" w:rsidRDefault="00036CD8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Цели Конкурса:</w:t>
      </w:r>
    </w:p>
    <w:p w:rsidR="00036CD8" w:rsidRPr="007C2999" w:rsidRDefault="0061160C" w:rsidP="0061160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pacing w:val="2"/>
          <w:sz w:val="27"/>
          <w:szCs w:val="27"/>
        </w:rPr>
        <w:t>формировани</w:t>
      </w:r>
      <w:r w:rsidR="00066DE5">
        <w:rPr>
          <w:rFonts w:ascii="Times New Roman" w:hAnsi="Times New Roman" w:cs="Times New Roman"/>
          <w:spacing w:val="2"/>
          <w:sz w:val="27"/>
          <w:szCs w:val="27"/>
        </w:rPr>
        <w:t>е</w:t>
      </w:r>
      <w:r w:rsidRPr="007C2999">
        <w:rPr>
          <w:rFonts w:ascii="Times New Roman" w:hAnsi="Times New Roman" w:cs="Times New Roman"/>
          <w:spacing w:val="2"/>
          <w:sz w:val="27"/>
          <w:szCs w:val="27"/>
        </w:rPr>
        <w:t xml:space="preserve"> антикоррупционного мировоззрения учащихся.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1160C" w:rsidRPr="007C2999" w:rsidRDefault="0061160C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36CD8" w:rsidRPr="007C2999" w:rsidRDefault="00036CD8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Задачи Конкурса:</w:t>
      </w:r>
    </w:p>
    <w:p w:rsidR="00075D1A" w:rsidRPr="007C2999" w:rsidRDefault="00075D1A" w:rsidP="0061160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воспитание у учащихся негативного отношения к коррупции;</w:t>
      </w:r>
    </w:p>
    <w:p w:rsidR="00075D1A" w:rsidRPr="007C2999" w:rsidRDefault="00075D1A" w:rsidP="0061160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развитие навыка антикоррупционного поведения;</w:t>
      </w:r>
    </w:p>
    <w:p w:rsidR="00075D1A" w:rsidRPr="007C2999" w:rsidRDefault="00075D1A" w:rsidP="0061160C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развитие творческих способностей учащихся.</w:t>
      </w:r>
    </w:p>
    <w:p w:rsidR="00075D1A" w:rsidRPr="007C2999" w:rsidRDefault="00075D1A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036CD8" w:rsidRPr="007C2999" w:rsidRDefault="00036CD8" w:rsidP="00783BB2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Условия Конкурса</w:t>
      </w:r>
    </w:p>
    <w:p w:rsidR="00CD3F1A" w:rsidRPr="007C2999" w:rsidRDefault="00CD3F1A" w:rsidP="00CD3F1A">
      <w:pPr>
        <w:pStyle w:val="a5"/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3165A8" w:rsidRPr="007C2999" w:rsidRDefault="003165A8" w:rsidP="00742F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На Конкурс принимаются работы учащихся по 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>2</w:t>
      </w:r>
      <w:r w:rsidRPr="007C2999">
        <w:rPr>
          <w:rFonts w:ascii="Times New Roman" w:eastAsia="Calibri" w:hAnsi="Times New Roman" w:cs="Times New Roman"/>
          <w:sz w:val="27"/>
          <w:szCs w:val="27"/>
        </w:rPr>
        <w:t>-м возрастным группам на следующие темы:</w:t>
      </w:r>
    </w:p>
    <w:p w:rsidR="00AB0C89" w:rsidRPr="007C2999" w:rsidRDefault="00DE5EC8" w:rsidP="00DE5EC8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>5-9 классы</w:t>
      </w:r>
      <w:r w:rsidR="003165A8" w:rsidRPr="007C299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 xml:space="preserve">«Мое представление </w:t>
      </w:r>
      <w:r w:rsidR="00BB724B" w:rsidRPr="007C2999">
        <w:rPr>
          <w:rFonts w:ascii="Times New Roman" w:eastAsia="Calibri" w:hAnsi="Times New Roman" w:cs="Times New Roman"/>
          <w:sz w:val="27"/>
          <w:szCs w:val="27"/>
        </w:rPr>
        <w:t xml:space="preserve">о том, что такое 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>взятк</w:t>
      </w:r>
      <w:r w:rsidR="00BB724B" w:rsidRPr="007C2999">
        <w:rPr>
          <w:rFonts w:ascii="Times New Roman" w:eastAsia="Calibri" w:hAnsi="Times New Roman" w:cs="Times New Roman"/>
          <w:sz w:val="27"/>
          <w:szCs w:val="27"/>
        </w:rPr>
        <w:t>а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 xml:space="preserve"> и почему надо за это наказывать?»</w:t>
      </w:r>
      <w:r w:rsidRPr="007C2999">
        <w:rPr>
          <w:rFonts w:ascii="Times New Roman" w:eastAsia="Calibri" w:hAnsi="Times New Roman" w:cs="Times New Roman"/>
          <w:sz w:val="27"/>
          <w:szCs w:val="27"/>
        </w:rPr>
        <w:t>,</w:t>
      </w:r>
    </w:p>
    <w:p w:rsidR="00AB0C89" w:rsidRPr="007C2999" w:rsidRDefault="00DE5EC8" w:rsidP="00DE5EC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>10-11 классы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3165A8" w:rsidRPr="007C2999">
        <w:rPr>
          <w:rFonts w:ascii="Times New Roman" w:eastAsia="Calibri" w:hAnsi="Times New Roman" w:cs="Times New Roman"/>
          <w:sz w:val="27"/>
          <w:szCs w:val="27"/>
        </w:rPr>
        <w:t>«</w:t>
      </w:r>
      <w:r w:rsidR="0042537A" w:rsidRPr="007C2999">
        <w:rPr>
          <w:rFonts w:ascii="Times New Roman" w:eastAsia="Calibri" w:hAnsi="Times New Roman" w:cs="Times New Roman"/>
          <w:sz w:val="27"/>
          <w:szCs w:val="27"/>
        </w:rPr>
        <w:t>Коррупция и борьба с ней</w:t>
      </w:r>
      <w:r w:rsidR="00934D34" w:rsidRPr="007C2999">
        <w:rPr>
          <w:rFonts w:ascii="Times New Roman" w:eastAsia="Calibri" w:hAnsi="Times New Roman" w:cs="Times New Roman"/>
          <w:sz w:val="27"/>
          <w:szCs w:val="27"/>
        </w:rPr>
        <w:t xml:space="preserve"> в Республике Татарстан</w:t>
      </w:r>
      <w:r w:rsidR="003165A8" w:rsidRPr="007C2999">
        <w:rPr>
          <w:rFonts w:ascii="Times New Roman" w:eastAsia="Calibri" w:hAnsi="Times New Roman" w:cs="Times New Roman"/>
          <w:sz w:val="27"/>
          <w:szCs w:val="27"/>
        </w:rPr>
        <w:t>»</w:t>
      </w:r>
      <w:r w:rsidRPr="007C2999">
        <w:rPr>
          <w:rFonts w:ascii="Times New Roman" w:hAnsi="Times New Roman" w:cs="Times New Roman"/>
          <w:sz w:val="27"/>
          <w:szCs w:val="27"/>
        </w:rPr>
        <w:t xml:space="preserve">, </w:t>
      </w:r>
      <w:r w:rsidR="003165A8" w:rsidRPr="007C2999">
        <w:rPr>
          <w:rFonts w:ascii="Times New Roman" w:eastAsia="Calibri" w:hAnsi="Times New Roman" w:cs="Times New Roman"/>
          <w:sz w:val="27"/>
          <w:szCs w:val="27"/>
        </w:rPr>
        <w:t>«</w:t>
      </w:r>
      <w:r w:rsidR="007B74CA" w:rsidRPr="007C2999">
        <w:rPr>
          <w:rFonts w:ascii="Times New Roman" w:eastAsia="Calibri" w:hAnsi="Times New Roman" w:cs="Times New Roman"/>
          <w:sz w:val="27"/>
          <w:szCs w:val="27"/>
        </w:rPr>
        <w:t>Республика Татарстан</w:t>
      </w:r>
      <w:r w:rsidR="00A338AC" w:rsidRPr="007C2999">
        <w:rPr>
          <w:rFonts w:ascii="Times New Roman" w:eastAsia="Calibri" w:hAnsi="Times New Roman" w:cs="Times New Roman"/>
          <w:sz w:val="27"/>
          <w:szCs w:val="27"/>
        </w:rPr>
        <w:t xml:space="preserve"> и коррупция: кто кого?</w:t>
      </w:r>
      <w:r w:rsidR="004A2DAC" w:rsidRPr="007C2999">
        <w:rPr>
          <w:rFonts w:ascii="Times New Roman" w:hAnsi="Times New Roman" w:cs="Times New Roman"/>
          <w:sz w:val="27"/>
          <w:szCs w:val="27"/>
        </w:rPr>
        <w:t>».</w:t>
      </w:r>
    </w:p>
    <w:p w:rsidR="00AB0C89" w:rsidRPr="007C2999" w:rsidRDefault="00AB0C89" w:rsidP="00AB0C8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B0C89" w:rsidRPr="007C2999" w:rsidRDefault="00DE5EC8" w:rsidP="00DE5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>Среди 1-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>4-х классов проводится творческий конкурс «Надо жить честно!» (в номинации могут быть представлены</w:t>
      </w:r>
      <w:r w:rsidR="00BB724B" w:rsidRPr="007C2999">
        <w:rPr>
          <w:rFonts w:ascii="Times New Roman" w:eastAsia="Calibri" w:hAnsi="Times New Roman" w:cs="Times New Roman"/>
          <w:sz w:val="27"/>
          <w:szCs w:val="27"/>
        </w:rPr>
        <w:t>:</w:t>
      </w:r>
      <w:r w:rsidR="00AB0C89" w:rsidRPr="007C2999">
        <w:rPr>
          <w:rFonts w:ascii="Times New Roman" w:eastAsia="Calibri" w:hAnsi="Times New Roman" w:cs="Times New Roman"/>
          <w:sz w:val="27"/>
          <w:szCs w:val="27"/>
        </w:rPr>
        <w:t xml:space="preserve"> рисунок, коллаж, аппликации, плакаты и др.)</w:t>
      </w:r>
      <w:r w:rsidR="00BB724B" w:rsidRPr="007C2999">
        <w:rPr>
          <w:rFonts w:ascii="Times New Roman" w:eastAsia="Calibri" w:hAnsi="Times New Roman" w:cs="Times New Roman"/>
          <w:sz w:val="27"/>
          <w:szCs w:val="27"/>
        </w:rPr>
        <w:t>.</w:t>
      </w:r>
    </w:p>
    <w:p w:rsidR="00742FCE" w:rsidRPr="007C2999" w:rsidRDefault="00742FCE" w:rsidP="008C1B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312398" w:rsidRPr="007C2999" w:rsidRDefault="00312398" w:rsidP="00312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Конкурс проводится в три этапа:</w:t>
      </w:r>
    </w:p>
    <w:p w:rsidR="009436D2" w:rsidRPr="007C2999" w:rsidRDefault="009436D2" w:rsidP="00380EC5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lastRenderedPageBreak/>
        <w:t>ш</w:t>
      </w:r>
      <w:r w:rsidR="00312398" w:rsidRPr="007C2999">
        <w:rPr>
          <w:rFonts w:ascii="Times New Roman" w:hAnsi="Times New Roman" w:cs="Times New Roman"/>
          <w:sz w:val="27"/>
          <w:szCs w:val="27"/>
        </w:rPr>
        <w:t>кольный этап (по согласованию с Управлением образования муниципального района (городского округа))</w:t>
      </w:r>
      <w:r w:rsidRPr="007C2999">
        <w:rPr>
          <w:rFonts w:ascii="Times New Roman" w:hAnsi="Times New Roman" w:cs="Times New Roman"/>
          <w:sz w:val="27"/>
          <w:szCs w:val="27"/>
        </w:rPr>
        <w:t>,</w:t>
      </w:r>
    </w:p>
    <w:p w:rsidR="00312398" w:rsidRPr="007C2999" w:rsidRDefault="009436D2" w:rsidP="009436D2">
      <w:pPr>
        <w:pStyle w:val="a5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>м</w:t>
      </w:r>
      <w:r w:rsidR="00312398" w:rsidRPr="007C2999">
        <w:rPr>
          <w:rFonts w:ascii="Times New Roman" w:eastAsia="Calibri" w:hAnsi="Times New Roman" w:cs="Times New Roman"/>
          <w:sz w:val="27"/>
          <w:szCs w:val="27"/>
        </w:rPr>
        <w:t xml:space="preserve">униципальный этап – </w:t>
      </w:r>
      <w:r w:rsidR="00312398" w:rsidRPr="007C2999">
        <w:rPr>
          <w:rFonts w:ascii="Times New Roman" w:hAnsi="Times New Roman" w:cs="Times New Roman"/>
          <w:sz w:val="27"/>
          <w:szCs w:val="27"/>
        </w:rPr>
        <w:t xml:space="preserve">до </w:t>
      </w:r>
      <w:r w:rsidRPr="007C2999">
        <w:rPr>
          <w:rFonts w:ascii="Times New Roman" w:hAnsi="Times New Roman" w:cs="Times New Roman"/>
          <w:sz w:val="27"/>
          <w:szCs w:val="27"/>
        </w:rPr>
        <w:t>28</w:t>
      </w:r>
      <w:r w:rsidR="00312398" w:rsidRPr="007C2999">
        <w:rPr>
          <w:rFonts w:ascii="Times New Roman" w:hAnsi="Times New Roman" w:cs="Times New Roman"/>
          <w:sz w:val="27"/>
          <w:szCs w:val="27"/>
        </w:rPr>
        <w:t xml:space="preserve"> ноября </w:t>
      </w:r>
      <w:r w:rsidR="00312398" w:rsidRPr="007C2999">
        <w:rPr>
          <w:rFonts w:ascii="Times New Roman" w:eastAsia="Calibri" w:hAnsi="Times New Roman" w:cs="Times New Roman"/>
          <w:sz w:val="27"/>
          <w:szCs w:val="27"/>
        </w:rPr>
        <w:t xml:space="preserve"> 201</w:t>
      </w:r>
      <w:r w:rsidR="00312398" w:rsidRPr="007C2999">
        <w:rPr>
          <w:rFonts w:ascii="Times New Roman" w:hAnsi="Times New Roman" w:cs="Times New Roman"/>
          <w:sz w:val="27"/>
          <w:szCs w:val="27"/>
        </w:rPr>
        <w:t>1</w:t>
      </w:r>
      <w:r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312398" w:rsidRPr="007C2999">
        <w:rPr>
          <w:rFonts w:ascii="Times New Roman" w:eastAsia="Calibri" w:hAnsi="Times New Roman" w:cs="Times New Roman"/>
          <w:sz w:val="27"/>
          <w:szCs w:val="27"/>
        </w:rPr>
        <w:t>г.</w:t>
      </w: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312398" w:rsidRPr="007C2999" w:rsidRDefault="009436D2" w:rsidP="0031239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</w:t>
      </w:r>
      <w:r w:rsidR="00312398" w:rsidRPr="007C2999">
        <w:rPr>
          <w:rFonts w:ascii="Times New Roman" w:hAnsi="Times New Roman" w:cs="Times New Roman"/>
          <w:sz w:val="27"/>
          <w:szCs w:val="27"/>
        </w:rPr>
        <w:t xml:space="preserve">еспубликанский этап – до </w:t>
      </w:r>
      <w:r w:rsidRPr="007C2999">
        <w:rPr>
          <w:rFonts w:ascii="Times New Roman" w:hAnsi="Times New Roman" w:cs="Times New Roman"/>
          <w:sz w:val="27"/>
          <w:szCs w:val="27"/>
        </w:rPr>
        <w:t>5</w:t>
      </w:r>
      <w:r w:rsidR="00312398" w:rsidRPr="007C2999">
        <w:rPr>
          <w:rFonts w:ascii="Times New Roman" w:hAnsi="Times New Roman" w:cs="Times New Roman"/>
          <w:sz w:val="27"/>
          <w:szCs w:val="27"/>
        </w:rPr>
        <w:t xml:space="preserve"> декабря 2011</w:t>
      </w:r>
      <w:r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312398" w:rsidRPr="007C2999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AB0C89" w:rsidRPr="007C2999" w:rsidRDefault="00AB0C89" w:rsidP="009436D2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12398" w:rsidRPr="007C2999" w:rsidRDefault="00312398" w:rsidP="0031239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Количество представляемых работ: </w:t>
      </w:r>
    </w:p>
    <w:p w:rsidR="00312398" w:rsidRPr="007C2999" w:rsidRDefault="00312398" w:rsidP="00943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На муниципальный этап – не более трех работ от каждой школы в каждой возрастной группе. </w:t>
      </w:r>
    </w:p>
    <w:p w:rsidR="00312398" w:rsidRPr="007C2999" w:rsidRDefault="00312398" w:rsidP="00943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На республиканский этап – не более трех работ от муниципального района (городского округа) в каждой возрастной группе.</w:t>
      </w:r>
    </w:p>
    <w:p w:rsidR="00312398" w:rsidRPr="007C2999" w:rsidRDefault="00312398" w:rsidP="0031239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7"/>
          <w:szCs w:val="27"/>
          <w:highlight w:val="yellow"/>
        </w:rPr>
      </w:pPr>
    </w:p>
    <w:p w:rsidR="00312398" w:rsidRPr="007C2999" w:rsidRDefault="00312398" w:rsidP="00AA5F0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Муниципальный этап</w:t>
      </w:r>
    </w:p>
    <w:p w:rsidR="00FA6A89" w:rsidRPr="007C2999" w:rsidRDefault="00AA5F06" w:rsidP="00AA5F0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 xml:space="preserve">Оценка работ на муниципальном уровне проводится </w:t>
      </w:r>
      <w:r w:rsidR="009436D2" w:rsidRPr="007C2999">
        <w:rPr>
          <w:rFonts w:ascii="Times New Roman" w:hAnsi="Times New Roman" w:cs="Times New Roman"/>
          <w:sz w:val="27"/>
          <w:szCs w:val="27"/>
        </w:rPr>
        <w:t>органом у</w:t>
      </w:r>
      <w:r w:rsidR="00CD3F1A" w:rsidRPr="007C2999">
        <w:rPr>
          <w:rFonts w:ascii="Times New Roman" w:hAnsi="Times New Roman" w:cs="Times New Roman"/>
          <w:sz w:val="27"/>
          <w:szCs w:val="27"/>
        </w:rPr>
        <w:t>правлени</w:t>
      </w:r>
      <w:r w:rsidR="009436D2" w:rsidRPr="007C2999">
        <w:rPr>
          <w:rFonts w:ascii="Times New Roman" w:hAnsi="Times New Roman" w:cs="Times New Roman"/>
          <w:sz w:val="27"/>
          <w:szCs w:val="27"/>
        </w:rPr>
        <w:t>я</w:t>
      </w:r>
      <w:r w:rsidR="00CD3F1A" w:rsidRPr="007C2999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9436D2" w:rsidRPr="007C2999">
        <w:rPr>
          <w:rFonts w:ascii="Times New Roman" w:hAnsi="Times New Roman" w:cs="Times New Roman"/>
          <w:sz w:val="27"/>
          <w:szCs w:val="27"/>
        </w:rPr>
        <w:t>ем</w:t>
      </w:r>
      <w:r w:rsidR="00CD3F1A"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FA6A89" w:rsidRPr="007C2999">
        <w:rPr>
          <w:rFonts w:ascii="Times New Roman" w:hAnsi="Times New Roman" w:cs="Times New Roman"/>
          <w:sz w:val="27"/>
          <w:szCs w:val="27"/>
        </w:rPr>
        <w:t>мун</w:t>
      </w:r>
      <w:r w:rsidR="00312398" w:rsidRPr="007C2999">
        <w:rPr>
          <w:rFonts w:ascii="Times New Roman" w:hAnsi="Times New Roman" w:cs="Times New Roman"/>
          <w:sz w:val="27"/>
          <w:szCs w:val="27"/>
        </w:rPr>
        <w:t>иципального</w:t>
      </w:r>
      <w:r w:rsidR="00FA6A89" w:rsidRPr="007C2999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7C2999">
        <w:rPr>
          <w:rFonts w:ascii="Times New Roman" w:hAnsi="Times New Roman" w:cs="Times New Roman"/>
          <w:sz w:val="27"/>
          <w:szCs w:val="27"/>
        </w:rPr>
        <w:t>с привлечением</w:t>
      </w:r>
      <w:r w:rsidR="00CD3F1A" w:rsidRPr="007C2999">
        <w:rPr>
          <w:rFonts w:ascii="Times New Roman" w:hAnsi="Times New Roman" w:cs="Times New Roman"/>
          <w:sz w:val="27"/>
          <w:szCs w:val="27"/>
        </w:rPr>
        <w:t xml:space="preserve"> членов комиссии при Главе района по противодействию коррупции</w:t>
      </w:r>
      <w:r w:rsidR="00FA6A89" w:rsidRPr="007C2999">
        <w:rPr>
          <w:rFonts w:ascii="Times New Roman" w:hAnsi="Times New Roman" w:cs="Times New Roman"/>
          <w:sz w:val="27"/>
          <w:szCs w:val="27"/>
        </w:rPr>
        <w:t xml:space="preserve">. </w:t>
      </w:r>
      <w:r w:rsidR="00312398" w:rsidRPr="007C2999">
        <w:rPr>
          <w:rFonts w:ascii="Times New Roman" w:hAnsi="Times New Roman" w:cs="Times New Roman"/>
          <w:sz w:val="27"/>
          <w:szCs w:val="27"/>
        </w:rPr>
        <w:t>По итогам муниципального этапа р</w:t>
      </w:r>
      <w:r w:rsidR="00FA6A89" w:rsidRPr="007C2999">
        <w:rPr>
          <w:rFonts w:ascii="Times New Roman" w:hAnsi="Times New Roman" w:cs="Times New Roman"/>
          <w:sz w:val="27"/>
          <w:szCs w:val="27"/>
        </w:rPr>
        <w:t xml:space="preserve">екомендуется органам местного самоуправления поощрить победителей и участников конкурса в торжественной обстановке. </w:t>
      </w:r>
    </w:p>
    <w:p w:rsidR="00FA6A89" w:rsidRPr="007C2999" w:rsidRDefault="00FA6A89" w:rsidP="00AA5F0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D33E1" w:rsidRPr="007C2999" w:rsidRDefault="00312398" w:rsidP="00AA5F06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Республиканский этап</w:t>
      </w:r>
    </w:p>
    <w:p w:rsidR="00380EC5" w:rsidRPr="007C2999" w:rsidRDefault="00312398" w:rsidP="0031239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В</w:t>
      </w:r>
      <w:r w:rsidR="00AA5F06" w:rsidRPr="007C2999">
        <w:rPr>
          <w:rFonts w:ascii="Times New Roman" w:hAnsi="Times New Roman" w:cs="Times New Roman"/>
          <w:sz w:val="27"/>
          <w:szCs w:val="27"/>
        </w:rPr>
        <w:t xml:space="preserve"> каждой номинации определяется не более 2 победителей и 4 призеров.</w:t>
      </w:r>
      <w:r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Работы </w:t>
      </w:r>
      <w:r w:rsidR="003165A8" w:rsidRPr="007C2999">
        <w:rPr>
          <w:rFonts w:ascii="Times New Roman" w:hAnsi="Times New Roman" w:cs="Times New Roman"/>
          <w:sz w:val="27"/>
          <w:szCs w:val="27"/>
        </w:rPr>
        <w:t xml:space="preserve">на республиканский этап 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представляются участниками Конкурса </w:t>
      </w:r>
      <w:r w:rsidR="007C5D61"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036CD8" w:rsidRPr="007C2999">
        <w:rPr>
          <w:rFonts w:ascii="Times New Roman" w:hAnsi="Times New Roman" w:cs="Times New Roman"/>
          <w:sz w:val="27"/>
          <w:szCs w:val="27"/>
        </w:rPr>
        <w:t>на рассмотрение Оргкомитета до </w:t>
      </w:r>
      <w:r w:rsidR="009436D2" w:rsidRPr="007C2999">
        <w:rPr>
          <w:rFonts w:ascii="Times New Roman" w:hAnsi="Times New Roman" w:cs="Times New Roman"/>
          <w:sz w:val="27"/>
          <w:szCs w:val="27"/>
        </w:rPr>
        <w:t>28 ноября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20</w:t>
      </w:r>
      <w:r w:rsidR="007C5D61" w:rsidRPr="007C2999">
        <w:rPr>
          <w:rFonts w:ascii="Times New Roman" w:hAnsi="Times New Roman" w:cs="Times New Roman"/>
          <w:sz w:val="27"/>
          <w:szCs w:val="27"/>
        </w:rPr>
        <w:t>11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года по адресу:</w:t>
      </w:r>
      <w:r w:rsidR="007C5D61" w:rsidRPr="007C2999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7C5D61" w:rsidRPr="007C299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="007C5D61" w:rsidRPr="007C2999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="007C5D61" w:rsidRPr="007C2999">
        <w:rPr>
          <w:rFonts w:ascii="Times New Roman" w:hAnsi="Times New Roman" w:cs="Times New Roman"/>
          <w:sz w:val="27"/>
          <w:szCs w:val="27"/>
        </w:rPr>
        <w:t>азань</w:t>
      </w:r>
      <w:proofErr w:type="spellEnd"/>
      <w:r w:rsidR="007C5D61" w:rsidRPr="007C2999">
        <w:rPr>
          <w:rFonts w:ascii="Times New Roman" w:hAnsi="Times New Roman" w:cs="Times New Roman"/>
          <w:sz w:val="27"/>
          <w:szCs w:val="27"/>
        </w:rPr>
        <w:t>, ул. Тимирязева, д. 8а, Республиканский центр внешкольной работы.</w:t>
      </w:r>
    </w:p>
    <w:p w:rsidR="007C5D61" w:rsidRPr="007C2999" w:rsidRDefault="009436D2" w:rsidP="0031239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Работы</w:t>
      </w:r>
      <w:r w:rsidR="004A6260">
        <w:rPr>
          <w:rFonts w:ascii="Times New Roman" w:hAnsi="Times New Roman" w:cs="Times New Roman"/>
          <w:sz w:val="27"/>
          <w:szCs w:val="27"/>
        </w:rPr>
        <w:t>,</w:t>
      </w:r>
      <w:r w:rsidRPr="007C2999">
        <w:rPr>
          <w:rFonts w:ascii="Times New Roman" w:hAnsi="Times New Roman" w:cs="Times New Roman"/>
          <w:sz w:val="27"/>
          <w:szCs w:val="27"/>
        </w:rPr>
        <w:t xml:space="preserve"> представленные </w:t>
      </w:r>
      <w:r w:rsidR="004A6260">
        <w:rPr>
          <w:rFonts w:ascii="Times New Roman" w:hAnsi="Times New Roman" w:cs="Times New Roman"/>
          <w:sz w:val="27"/>
          <w:szCs w:val="27"/>
        </w:rPr>
        <w:t>после</w:t>
      </w:r>
      <w:r w:rsidRPr="007C2999">
        <w:rPr>
          <w:rFonts w:ascii="Times New Roman" w:hAnsi="Times New Roman" w:cs="Times New Roman"/>
          <w:sz w:val="27"/>
          <w:szCs w:val="27"/>
        </w:rPr>
        <w:t xml:space="preserve"> 28 ноября 2011 г.</w:t>
      </w:r>
      <w:r w:rsidR="004A6260">
        <w:rPr>
          <w:rFonts w:ascii="Times New Roman" w:hAnsi="Times New Roman" w:cs="Times New Roman"/>
          <w:sz w:val="27"/>
          <w:szCs w:val="27"/>
        </w:rPr>
        <w:t>,</w:t>
      </w:r>
      <w:r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380EC5" w:rsidRPr="007C2999">
        <w:rPr>
          <w:rFonts w:ascii="Times New Roman" w:hAnsi="Times New Roman" w:cs="Times New Roman"/>
          <w:sz w:val="27"/>
          <w:szCs w:val="27"/>
        </w:rPr>
        <w:t>Оргкомитетом рассматриваться не будут.</w:t>
      </w:r>
      <w:bookmarkStart w:id="0" w:name="_GoBack"/>
      <w:bookmarkEnd w:id="0"/>
    </w:p>
    <w:p w:rsidR="003165A8" w:rsidRPr="007C2999" w:rsidRDefault="003165A8" w:rsidP="00316561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Работы, присылаемые на Конкурс, не возвращаются.</w:t>
      </w:r>
    </w:p>
    <w:p w:rsidR="00380EC5" w:rsidRPr="007C2999" w:rsidRDefault="00380EC5" w:rsidP="00380EC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Критерии </w:t>
      </w:r>
      <w:proofErr w:type="gramStart"/>
      <w:r w:rsidRPr="007C2999">
        <w:rPr>
          <w:rFonts w:ascii="Times New Roman" w:eastAsia="Calibri" w:hAnsi="Times New Roman" w:cs="Times New Roman"/>
          <w:sz w:val="27"/>
          <w:szCs w:val="27"/>
        </w:rPr>
        <w:t>оценки работ участников конкурса</w:t>
      </w:r>
      <w:r w:rsidR="00783BB2" w:rsidRPr="007C2999">
        <w:rPr>
          <w:rFonts w:ascii="Times New Roman" w:eastAsia="Calibri" w:hAnsi="Times New Roman" w:cs="Times New Roman"/>
          <w:sz w:val="27"/>
          <w:szCs w:val="27"/>
        </w:rPr>
        <w:t xml:space="preserve"> сочинений</w:t>
      </w:r>
      <w:proofErr w:type="gramEnd"/>
      <w:r w:rsidRPr="007C2999">
        <w:rPr>
          <w:rFonts w:ascii="Times New Roman" w:eastAsia="Calibri" w:hAnsi="Times New Roman" w:cs="Times New Roman"/>
          <w:sz w:val="27"/>
          <w:szCs w:val="27"/>
        </w:rPr>
        <w:t>:</w:t>
      </w:r>
    </w:p>
    <w:p w:rsidR="00380EC5" w:rsidRPr="007C2999" w:rsidRDefault="00380EC5" w:rsidP="00380EC5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с</w:t>
      </w:r>
      <w:r w:rsidRPr="007C2999">
        <w:rPr>
          <w:rFonts w:ascii="Times New Roman" w:eastAsia="Calibri" w:hAnsi="Times New Roman" w:cs="Times New Roman"/>
          <w:sz w:val="27"/>
          <w:szCs w:val="27"/>
        </w:rPr>
        <w:t>оответствие сочинения теме</w:t>
      </w:r>
      <w:r w:rsidRPr="007C2999">
        <w:rPr>
          <w:rFonts w:ascii="Times New Roman" w:hAnsi="Times New Roman" w:cs="Times New Roman"/>
          <w:sz w:val="27"/>
          <w:szCs w:val="27"/>
        </w:rPr>
        <w:t>;</w:t>
      </w:r>
    </w:p>
    <w:p w:rsidR="00380EC5" w:rsidRPr="007C2999" w:rsidRDefault="00380EC5" w:rsidP="00D04063">
      <w:pPr>
        <w:pStyle w:val="a5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г</w:t>
      </w: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лубина раскрытия темы, содержательность и лаконичность, </w:t>
      </w:r>
      <w:r w:rsidRPr="007C2999">
        <w:rPr>
          <w:rFonts w:ascii="Times New Roman" w:hAnsi="Times New Roman" w:cs="Times New Roman"/>
          <w:sz w:val="27"/>
          <w:szCs w:val="27"/>
        </w:rPr>
        <w:t>л</w:t>
      </w:r>
      <w:r w:rsidRPr="007C2999">
        <w:rPr>
          <w:rFonts w:ascii="Times New Roman" w:eastAsia="Calibri" w:hAnsi="Times New Roman" w:cs="Times New Roman"/>
          <w:sz w:val="27"/>
          <w:szCs w:val="27"/>
        </w:rPr>
        <w:t>огичность, последовательность изложения, стилевое единство</w:t>
      </w:r>
      <w:r w:rsidRPr="007C2999">
        <w:rPr>
          <w:rFonts w:ascii="Times New Roman" w:hAnsi="Times New Roman" w:cs="Times New Roman"/>
          <w:sz w:val="27"/>
          <w:szCs w:val="27"/>
        </w:rPr>
        <w:t>;</w:t>
      </w:r>
    </w:p>
    <w:p w:rsidR="00380EC5" w:rsidRPr="007C2999" w:rsidRDefault="00380EC5" w:rsidP="00D04063">
      <w:pPr>
        <w:pStyle w:val="a5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с</w:t>
      </w:r>
      <w:r w:rsidRPr="007C2999">
        <w:rPr>
          <w:rFonts w:ascii="Times New Roman" w:eastAsia="Calibri" w:hAnsi="Times New Roman" w:cs="Times New Roman"/>
          <w:sz w:val="27"/>
          <w:szCs w:val="27"/>
        </w:rPr>
        <w:t>амостоятельность мышления, умение сформулировать свою гражданскую позицию и доказать её</w:t>
      </w:r>
      <w:r w:rsidRPr="007C2999">
        <w:rPr>
          <w:rFonts w:ascii="Times New Roman" w:hAnsi="Times New Roman" w:cs="Times New Roman"/>
          <w:sz w:val="27"/>
          <w:szCs w:val="27"/>
        </w:rPr>
        <w:t>;</w:t>
      </w:r>
    </w:p>
    <w:p w:rsidR="00380EC5" w:rsidRPr="007C2999" w:rsidRDefault="00380EC5" w:rsidP="00380EC5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оригинальность;</w:t>
      </w:r>
    </w:p>
    <w:p w:rsidR="00380EC5" w:rsidRPr="007C2999" w:rsidRDefault="00380EC5" w:rsidP="00380EC5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с</w:t>
      </w:r>
      <w:r w:rsidRPr="007C2999">
        <w:rPr>
          <w:rFonts w:ascii="Times New Roman" w:eastAsia="Calibri" w:hAnsi="Times New Roman" w:cs="Times New Roman"/>
          <w:sz w:val="27"/>
          <w:szCs w:val="27"/>
        </w:rPr>
        <w:t>обл</w:t>
      </w:r>
      <w:r w:rsidRPr="007C2999">
        <w:rPr>
          <w:rFonts w:ascii="Times New Roman" w:hAnsi="Times New Roman" w:cs="Times New Roman"/>
          <w:sz w:val="27"/>
          <w:szCs w:val="27"/>
        </w:rPr>
        <w:t>юдение норм литературного языка;</w:t>
      </w:r>
    </w:p>
    <w:p w:rsidR="00380EC5" w:rsidRPr="007C2999" w:rsidRDefault="00D04063" w:rsidP="00380EC5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>к</w:t>
      </w:r>
      <w:r w:rsidR="00380EC5" w:rsidRPr="007C2999">
        <w:rPr>
          <w:rFonts w:ascii="Times New Roman" w:eastAsia="Calibri" w:hAnsi="Times New Roman" w:cs="Times New Roman"/>
          <w:sz w:val="27"/>
          <w:szCs w:val="27"/>
        </w:rPr>
        <w:t>ачество</w:t>
      </w:r>
      <w:r w:rsidR="00380EC5"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="00380EC5" w:rsidRPr="007C2999">
        <w:rPr>
          <w:rFonts w:ascii="Times New Roman" w:eastAsia="Calibri" w:hAnsi="Times New Roman" w:cs="Times New Roman"/>
          <w:sz w:val="27"/>
          <w:szCs w:val="27"/>
        </w:rPr>
        <w:t xml:space="preserve"> оформление работы.</w:t>
      </w:r>
    </w:p>
    <w:p w:rsidR="00783BB2" w:rsidRPr="007C2999" w:rsidRDefault="00783BB2" w:rsidP="00783BB2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36CD8" w:rsidRPr="007C2999" w:rsidRDefault="00036CD8" w:rsidP="00783BB2">
      <w:pPr>
        <w:pStyle w:val="a5"/>
        <w:numPr>
          <w:ilvl w:val="0"/>
          <w:numId w:val="20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Требования, предъявляемые к конкурсным работам</w:t>
      </w:r>
    </w:p>
    <w:p w:rsidR="00380EC5" w:rsidRPr="007C2999" w:rsidRDefault="00380EC5" w:rsidP="00380E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Работы на </w:t>
      </w:r>
      <w:r w:rsidRPr="007C2999">
        <w:rPr>
          <w:rFonts w:ascii="Times New Roman" w:hAnsi="Times New Roman" w:cs="Times New Roman"/>
          <w:sz w:val="27"/>
          <w:szCs w:val="27"/>
        </w:rPr>
        <w:t>республиканский</w:t>
      </w:r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 этап принимаются в печатном </w:t>
      </w:r>
      <w:proofErr w:type="gramStart"/>
      <w:r w:rsidRPr="007C2999">
        <w:rPr>
          <w:rFonts w:ascii="Times New Roman" w:eastAsia="Calibri" w:hAnsi="Times New Roman" w:cs="Times New Roman"/>
          <w:sz w:val="27"/>
          <w:szCs w:val="27"/>
        </w:rPr>
        <w:t>виде</w:t>
      </w:r>
      <w:proofErr w:type="gramEnd"/>
      <w:r w:rsidRPr="007C2999">
        <w:rPr>
          <w:rFonts w:ascii="Times New Roman" w:eastAsia="Calibri" w:hAnsi="Times New Roman" w:cs="Times New Roman"/>
          <w:sz w:val="27"/>
          <w:szCs w:val="27"/>
        </w:rPr>
        <w:t xml:space="preserve"> (не более 2-х машинописных листов, шрифт 12), с приложением материала на электронном носителе. Работы должны быть заверены сопроводительным письмом от органа управления образованием муниципального района (городского округа).</w:t>
      </w:r>
    </w:p>
    <w:p w:rsidR="00036CD8" w:rsidRPr="007C2999" w:rsidRDefault="00036CD8" w:rsidP="007C299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lastRenderedPageBreak/>
        <w:t>В представленном на Конкурс сочинении должна быть указана фамилия и стоять подпись автора. К работе также должны быть приложены сведения об авторе - участнике Конкурса (на отдельном листе):</w:t>
      </w:r>
      <w:r w:rsidR="007C2999" w:rsidRPr="007C2999">
        <w:rPr>
          <w:rFonts w:ascii="Times New Roman" w:hAnsi="Times New Roman" w:cs="Times New Roman"/>
          <w:sz w:val="27"/>
          <w:szCs w:val="27"/>
        </w:rPr>
        <w:t xml:space="preserve"> </w:t>
      </w:r>
      <w:r w:rsidRPr="007C2999">
        <w:rPr>
          <w:rFonts w:ascii="Times New Roman" w:hAnsi="Times New Roman" w:cs="Times New Roman"/>
          <w:sz w:val="27"/>
          <w:szCs w:val="27"/>
        </w:rPr>
        <w:t>фамилия, имя, отчество автора</w:t>
      </w:r>
      <w:r w:rsidR="007C2999" w:rsidRPr="007C2999">
        <w:rPr>
          <w:rFonts w:ascii="Times New Roman" w:hAnsi="Times New Roman" w:cs="Times New Roman"/>
          <w:sz w:val="27"/>
          <w:szCs w:val="27"/>
        </w:rPr>
        <w:t xml:space="preserve">, </w:t>
      </w:r>
      <w:r w:rsidRPr="007C2999">
        <w:rPr>
          <w:rFonts w:ascii="Times New Roman" w:hAnsi="Times New Roman" w:cs="Times New Roman"/>
          <w:sz w:val="27"/>
          <w:szCs w:val="27"/>
        </w:rPr>
        <w:t>место учебы</w:t>
      </w:r>
      <w:r w:rsidR="007C2999" w:rsidRPr="007C2999">
        <w:rPr>
          <w:rFonts w:ascii="Times New Roman" w:hAnsi="Times New Roman" w:cs="Times New Roman"/>
          <w:sz w:val="27"/>
          <w:szCs w:val="27"/>
        </w:rPr>
        <w:t xml:space="preserve">, </w:t>
      </w:r>
      <w:r w:rsidRPr="007C2999">
        <w:rPr>
          <w:rFonts w:ascii="Times New Roman" w:hAnsi="Times New Roman" w:cs="Times New Roman"/>
          <w:sz w:val="27"/>
          <w:szCs w:val="27"/>
        </w:rPr>
        <w:t>возраст</w:t>
      </w:r>
      <w:r w:rsidR="00380EC5" w:rsidRPr="007C2999">
        <w:rPr>
          <w:rFonts w:ascii="Times New Roman" w:hAnsi="Times New Roman" w:cs="Times New Roman"/>
          <w:sz w:val="27"/>
          <w:szCs w:val="27"/>
        </w:rPr>
        <w:t>.</w:t>
      </w:r>
    </w:p>
    <w:p w:rsidR="007C2999" w:rsidRPr="007C2999" w:rsidRDefault="00783BB2" w:rsidP="007C2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7"/>
          <w:szCs w:val="27"/>
        </w:rPr>
      </w:pPr>
      <w:r w:rsidRPr="00783BB2">
        <w:rPr>
          <w:rFonts w:ascii="Times New Roman" w:eastAsia="Times New Roman" w:hAnsi="Times New Roman" w:cs="Times New Roman"/>
          <w:sz w:val="27"/>
          <w:szCs w:val="27"/>
        </w:rPr>
        <w:t xml:space="preserve">Техника исполнения </w:t>
      </w:r>
      <w:r w:rsidRPr="007C2999">
        <w:rPr>
          <w:rFonts w:ascii="Times New Roman" w:eastAsia="Times New Roman" w:hAnsi="Times New Roman" w:cs="Times New Roman"/>
          <w:sz w:val="27"/>
          <w:szCs w:val="27"/>
        </w:rPr>
        <w:t xml:space="preserve">творческих работ (рисунок, коллаж, аппликации, плакаты и др.) </w:t>
      </w:r>
      <w:r w:rsidRPr="00783BB2">
        <w:rPr>
          <w:rFonts w:ascii="Times New Roman" w:eastAsia="Times New Roman" w:hAnsi="Times New Roman" w:cs="Times New Roman"/>
          <w:sz w:val="27"/>
          <w:szCs w:val="27"/>
        </w:rPr>
        <w:t>свободная</w:t>
      </w:r>
      <w:r w:rsidRPr="00783BB2">
        <w:rPr>
          <w:rFonts w:ascii="Times New Roman" w:eastAsia="Times New Roman" w:hAnsi="Times New Roman" w:cs="Times New Roman"/>
          <w:spacing w:val="-10"/>
          <w:sz w:val="27"/>
          <w:szCs w:val="27"/>
        </w:rPr>
        <w:t>.</w:t>
      </w:r>
      <w:r w:rsidR="007C2999" w:rsidRPr="007C2999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На лицевой стороне работы должны быть указаны сведения об авторе: фамилия, имя, отчество автора, место учебы, возраст.</w:t>
      </w:r>
    </w:p>
    <w:p w:rsidR="00783BB2" w:rsidRPr="007C2999" w:rsidRDefault="00783BB2" w:rsidP="00783BB2">
      <w:pPr>
        <w:spacing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036CD8" w:rsidRPr="007C2999" w:rsidRDefault="00036CD8" w:rsidP="008C1BA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2999">
        <w:rPr>
          <w:rFonts w:ascii="Times New Roman" w:hAnsi="Times New Roman" w:cs="Times New Roman"/>
          <w:b/>
          <w:sz w:val="27"/>
          <w:szCs w:val="27"/>
        </w:rPr>
        <w:t>5. Подведение итогов Конкурса</w:t>
      </w:r>
    </w:p>
    <w:p w:rsidR="00036CD8" w:rsidRPr="007C2999" w:rsidRDefault="00036CD8" w:rsidP="003F2A3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 xml:space="preserve">В срок до </w:t>
      </w:r>
      <w:r w:rsidR="007C2999" w:rsidRPr="007C2999">
        <w:rPr>
          <w:rFonts w:ascii="Times New Roman" w:hAnsi="Times New Roman" w:cs="Times New Roman"/>
          <w:sz w:val="27"/>
          <w:szCs w:val="27"/>
        </w:rPr>
        <w:t>5</w:t>
      </w:r>
      <w:r w:rsidRPr="007C2999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E31FD5" w:rsidRPr="007C2999">
        <w:rPr>
          <w:rFonts w:ascii="Times New Roman" w:hAnsi="Times New Roman" w:cs="Times New Roman"/>
          <w:sz w:val="27"/>
          <w:szCs w:val="27"/>
        </w:rPr>
        <w:t>11</w:t>
      </w:r>
      <w:r w:rsidRPr="007C2999">
        <w:rPr>
          <w:rFonts w:ascii="Times New Roman" w:hAnsi="Times New Roman" w:cs="Times New Roman"/>
          <w:sz w:val="27"/>
          <w:szCs w:val="27"/>
        </w:rPr>
        <w:t xml:space="preserve"> года Оргкомитет подводит итоги </w:t>
      </w:r>
      <w:r w:rsidR="007C2999" w:rsidRPr="007C2999">
        <w:rPr>
          <w:rFonts w:ascii="Times New Roman" w:hAnsi="Times New Roman" w:cs="Times New Roman"/>
          <w:sz w:val="27"/>
          <w:szCs w:val="27"/>
        </w:rPr>
        <w:t>р</w:t>
      </w:r>
      <w:r w:rsidR="009B621F" w:rsidRPr="007C2999">
        <w:rPr>
          <w:rFonts w:ascii="Times New Roman" w:hAnsi="Times New Roman" w:cs="Times New Roman"/>
          <w:sz w:val="27"/>
          <w:szCs w:val="27"/>
        </w:rPr>
        <w:t xml:space="preserve">еспубликанского этапа </w:t>
      </w:r>
      <w:r w:rsidRPr="007C2999">
        <w:rPr>
          <w:rFonts w:ascii="Times New Roman" w:hAnsi="Times New Roman" w:cs="Times New Roman"/>
          <w:sz w:val="27"/>
          <w:szCs w:val="27"/>
        </w:rPr>
        <w:t xml:space="preserve">Конкурса с определением победителей </w:t>
      </w:r>
      <w:r w:rsidR="008C1BA2" w:rsidRPr="007C2999">
        <w:rPr>
          <w:rFonts w:ascii="Times New Roman" w:eastAsia="Calibri" w:hAnsi="Times New Roman" w:cs="Times New Roman"/>
          <w:sz w:val="27"/>
          <w:szCs w:val="27"/>
        </w:rPr>
        <w:t>в каждой возрастной группе</w:t>
      </w:r>
      <w:r w:rsidR="008C1BA2" w:rsidRPr="007C2999">
        <w:rPr>
          <w:rFonts w:ascii="Times New Roman" w:hAnsi="Times New Roman" w:cs="Times New Roman"/>
          <w:sz w:val="27"/>
          <w:szCs w:val="27"/>
        </w:rPr>
        <w:t>.</w:t>
      </w:r>
    </w:p>
    <w:p w:rsidR="00CD3F1A" w:rsidRPr="007C2999" w:rsidRDefault="00CD3F1A" w:rsidP="003F2A3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Победители Конкурса награждаются дипломами.</w:t>
      </w:r>
    </w:p>
    <w:p w:rsidR="00036CD8" w:rsidRPr="007C2999" w:rsidRDefault="009B621F" w:rsidP="003F2A3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>Лучшие работы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Конкурса </w:t>
      </w:r>
      <w:r w:rsidRPr="007C2999">
        <w:rPr>
          <w:rFonts w:ascii="Times New Roman" w:hAnsi="Times New Roman" w:cs="Times New Roman"/>
          <w:sz w:val="27"/>
          <w:szCs w:val="27"/>
        </w:rPr>
        <w:t xml:space="preserve">размещаются на сайте </w:t>
      </w:r>
      <w:r w:rsidR="00CD3F1A" w:rsidRPr="007C2999">
        <w:rPr>
          <w:rFonts w:ascii="Times New Roman" w:hAnsi="Times New Roman" w:cs="Times New Roman"/>
          <w:sz w:val="27"/>
          <w:szCs w:val="27"/>
        </w:rPr>
        <w:t>М</w:t>
      </w:r>
      <w:r w:rsidRPr="007C2999">
        <w:rPr>
          <w:rFonts w:ascii="Times New Roman" w:hAnsi="Times New Roman" w:cs="Times New Roman"/>
          <w:sz w:val="27"/>
          <w:szCs w:val="27"/>
        </w:rPr>
        <w:t>инистерства образования и науки РТ</w:t>
      </w:r>
      <w:r w:rsidR="007C2999" w:rsidRPr="007C2999">
        <w:rPr>
          <w:rFonts w:ascii="Times New Roman" w:hAnsi="Times New Roman" w:cs="Times New Roman"/>
          <w:sz w:val="27"/>
          <w:szCs w:val="27"/>
        </w:rPr>
        <w:t>.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36CD8" w:rsidRPr="007C2999" w:rsidRDefault="009B621F" w:rsidP="003F2A39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2999">
        <w:rPr>
          <w:rFonts w:ascii="Times New Roman" w:hAnsi="Times New Roman" w:cs="Times New Roman"/>
          <w:sz w:val="27"/>
          <w:szCs w:val="27"/>
        </w:rPr>
        <w:t xml:space="preserve"> Р</w:t>
      </w:r>
      <w:r w:rsidR="00036CD8" w:rsidRPr="007C2999">
        <w:rPr>
          <w:rFonts w:ascii="Times New Roman" w:hAnsi="Times New Roman" w:cs="Times New Roman"/>
          <w:sz w:val="27"/>
          <w:szCs w:val="27"/>
        </w:rPr>
        <w:t xml:space="preserve">аботы будут предложены для публикации в </w:t>
      </w:r>
      <w:proofErr w:type="gramStart"/>
      <w:r w:rsidR="00036CD8" w:rsidRPr="007C2999">
        <w:rPr>
          <w:rFonts w:ascii="Times New Roman" w:hAnsi="Times New Roman" w:cs="Times New Roman"/>
          <w:sz w:val="27"/>
          <w:szCs w:val="27"/>
        </w:rPr>
        <w:t>средствах</w:t>
      </w:r>
      <w:proofErr w:type="gramEnd"/>
      <w:r w:rsidR="00036CD8" w:rsidRPr="007C2999">
        <w:rPr>
          <w:rFonts w:ascii="Times New Roman" w:hAnsi="Times New Roman" w:cs="Times New Roman"/>
          <w:sz w:val="27"/>
          <w:szCs w:val="27"/>
        </w:rPr>
        <w:t xml:space="preserve"> массовой информации.</w:t>
      </w:r>
    </w:p>
    <w:p w:rsidR="008C1BA2" w:rsidRPr="007C2999" w:rsidRDefault="008C1BA2" w:rsidP="008C1BA2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8C1BA2" w:rsidRPr="007C2999" w:rsidSect="00C7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BA3"/>
    <w:multiLevelType w:val="hybridMultilevel"/>
    <w:tmpl w:val="2F1C9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F5978"/>
    <w:multiLevelType w:val="hybridMultilevel"/>
    <w:tmpl w:val="11E86CFC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7C4A"/>
    <w:multiLevelType w:val="hybridMultilevel"/>
    <w:tmpl w:val="03785044"/>
    <w:lvl w:ilvl="0" w:tplc="195E78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ECB43B7"/>
    <w:multiLevelType w:val="hybridMultilevel"/>
    <w:tmpl w:val="2A7A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1DD"/>
    <w:multiLevelType w:val="hybridMultilevel"/>
    <w:tmpl w:val="B6DCB8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74A3"/>
    <w:multiLevelType w:val="hybridMultilevel"/>
    <w:tmpl w:val="D7D6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0454"/>
    <w:multiLevelType w:val="multilevel"/>
    <w:tmpl w:val="5ADA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E7312"/>
    <w:multiLevelType w:val="hybridMultilevel"/>
    <w:tmpl w:val="A476B71A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152BE"/>
    <w:multiLevelType w:val="hybridMultilevel"/>
    <w:tmpl w:val="EEFA77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C2DF0"/>
    <w:multiLevelType w:val="hybridMultilevel"/>
    <w:tmpl w:val="14B84AC6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809C8"/>
    <w:multiLevelType w:val="hybridMultilevel"/>
    <w:tmpl w:val="A19E9422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70C0"/>
    <w:multiLevelType w:val="hybridMultilevel"/>
    <w:tmpl w:val="96AE18D8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725EA"/>
    <w:multiLevelType w:val="multilevel"/>
    <w:tmpl w:val="4016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7C6D63"/>
    <w:multiLevelType w:val="hybridMultilevel"/>
    <w:tmpl w:val="90E62D5C"/>
    <w:lvl w:ilvl="0" w:tplc="195E7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05788"/>
    <w:multiLevelType w:val="multilevel"/>
    <w:tmpl w:val="70F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95340"/>
    <w:multiLevelType w:val="multilevel"/>
    <w:tmpl w:val="2272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416589"/>
    <w:multiLevelType w:val="hybridMultilevel"/>
    <w:tmpl w:val="14F8B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BC72BD"/>
    <w:multiLevelType w:val="hybridMultilevel"/>
    <w:tmpl w:val="78F00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CB320A"/>
    <w:multiLevelType w:val="hybridMultilevel"/>
    <w:tmpl w:val="5BF8B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4"/>
  </w:num>
  <w:num w:numId="5">
    <w:abstractNumId w:val="18"/>
  </w:num>
  <w:num w:numId="6">
    <w:abstractNumId w:val="1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  <w:num w:numId="15">
    <w:abstractNumId w:val="1"/>
  </w:num>
  <w:num w:numId="16">
    <w:abstractNumId w:val="13"/>
  </w:num>
  <w:num w:numId="17">
    <w:abstractNumId w:val="0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8"/>
    <w:rsid w:val="00006FF7"/>
    <w:rsid w:val="0000750A"/>
    <w:rsid w:val="0001610D"/>
    <w:rsid w:val="0002412B"/>
    <w:rsid w:val="00031945"/>
    <w:rsid w:val="00032406"/>
    <w:rsid w:val="00033079"/>
    <w:rsid w:val="00036CD8"/>
    <w:rsid w:val="00047FF7"/>
    <w:rsid w:val="000507CA"/>
    <w:rsid w:val="00060439"/>
    <w:rsid w:val="00063628"/>
    <w:rsid w:val="00066DE5"/>
    <w:rsid w:val="00070EF9"/>
    <w:rsid w:val="00075D1A"/>
    <w:rsid w:val="000769B8"/>
    <w:rsid w:val="000834A9"/>
    <w:rsid w:val="000839E1"/>
    <w:rsid w:val="000879F7"/>
    <w:rsid w:val="00095529"/>
    <w:rsid w:val="0009694D"/>
    <w:rsid w:val="00097481"/>
    <w:rsid w:val="000B0FDF"/>
    <w:rsid w:val="000D5258"/>
    <w:rsid w:val="000D6BA1"/>
    <w:rsid w:val="000E16DD"/>
    <w:rsid w:val="000E5162"/>
    <w:rsid w:val="000F4FBE"/>
    <w:rsid w:val="000F52C2"/>
    <w:rsid w:val="000F6BED"/>
    <w:rsid w:val="00102B1B"/>
    <w:rsid w:val="00104F28"/>
    <w:rsid w:val="00110EE3"/>
    <w:rsid w:val="00113782"/>
    <w:rsid w:val="0011590B"/>
    <w:rsid w:val="001203E3"/>
    <w:rsid w:val="0012129A"/>
    <w:rsid w:val="00122D0F"/>
    <w:rsid w:val="00132F74"/>
    <w:rsid w:val="00151218"/>
    <w:rsid w:val="00165760"/>
    <w:rsid w:val="00170286"/>
    <w:rsid w:val="00175ED2"/>
    <w:rsid w:val="00192502"/>
    <w:rsid w:val="001A3091"/>
    <w:rsid w:val="001A4F22"/>
    <w:rsid w:val="001A7AE4"/>
    <w:rsid w:val="001C1206"/>
    <w:rsid w:val="001C4F30"/>
    <w:rsid w:val="001C59C2"/>
    <w:rsid w:val="001C76B3"/>
    <w:rsid w:val="001C7C6F"/>
    <w:rsid w:val="001D1DC4"/>
    <w:rsid w:val="001D4CB5"/>
    <w:rsid w:val="001F5F78"/>
    <w:rsid w:val="002028A1"/>
    <w:rsid w:val="00206590"/>
    <w:rsid w:val="002105B7"/>
    <w:rsid w:val="00216901"/>
    <w:rsid w:val="00223027"/>
    <w:rsid w:val="002300F2"/>
    <w:rsid w:val="00234711"/>
    <w:rsid w:val="00235C03"/>
    <w:rsid w:val="0024391D"/>
    <w:rsid w:val="002452FC"/>
    <w:rsid w:val="00250F07"/>
    <w:rsid w:val="00251033"/>
    <w:rsid w:val="00253FE5"/>
    <w:rsid w:val="00256E02"/>
    <w:rsid w:val="0026435C"/>
    <w:rsid w:val="002710B0"/>
    <w:rsid w:val="0027346C"/>
    <w:rsid w:val="00275D35"/>
    <w:rsid w:val="002802E0"/>
    <w:rsid w:val="00283923"/>
    <w:rsid w:val="00285090"/>
    <w:rsid w:val="00291A0E"/>
    <w:rsid w:val="002957E6"/>
    <w:rsid w:val="002A6EA5"/>
    <w:rsid w:val="002B1D6F"/>
    <w:rsid w:val="002B4000"/>
    <w:rsid w:val="002B5BDF"/>
    <w:rsid w:val="002C076F"/>
    <w:rsid w:val="002C5901"/>
    <w:rsid w:val="002C6B45"/>
    <w:rsid w:val="002D3DF9"/>
    <w:rsid w:val="002D5989"/>
    <w:rsid w:val="002D7B72"/>
    <w:rsid w:val="002F0927"/>
    <w:rsid w:val="002F2CB3"/>
    <w:rsid w:val="002F65EA"/>
    <w:rsid w:val="00300FB7"/>
    <w:rsid w:val="00310ADF"/>
    <w:rsid w:val="00311A97"/>
    <w:rsid w:val="00312398"/>
    <w:rsid w:val="00315307"/>
    <w:rsid w:val="00316561"/>
    <w:rsid w:val="003165A8"/>
    <w:rsid w:val="00327EEB"/>
    <w:rsid w:val="00331DA4"/>
    <w:rsid w:val="00334433"/>
    <w:rsid w:val="00336473"/>
    <w:rsid w:val="0033774F"/>
    <w:rsid w:val="003430D6"/>
    <w:rsid w:val="00370131"/>
    <w:rsid w:val="003757F8"/>
    <w:rsid w:val="00380EC5"/>
    <w:rsid w:val="00387B5B"/>
    <w:rsid w:val="00394D87"/>
    <w:rsid w:val="0039533D"/>
    <w:rsid w:val="003A3CA7"/>
    <w:rsid w:val="003D4B74"/>
    <w:rsid w:val="003D581A"/>
    <w:rsid w:val="003D6D08"/>
    <w:rsid w:val="003E1A13"/>
    <w:rsid w:val="003E23F1"/>
    <w:rsid w:val="003E3EA1"/>
    <w:rsid w:val="003F16A4"/>
    <w:rsid w:val="003F2A39"/>
    <w:rsid w:val="00410D7D"/>
    <w:rsid w:val="00411141"/>
    <w:rsid w:val="00414024"/>
    <w:rsid w:val="004153CB"/>
    <w:rsid w:val="0041736D"/>
    <w:rsid w:val="00424C61"/>
    <w:rsid w:val="0042537A"/>
    <w:rsid w:val="00434464"/>
    <w:rsid w:val="00436F48"/>
    <w:rsid w:val="0044339F"/>
    <w:rsid w:val="004445E8"/>
    <w:rsid w:val="00452667"/>
    <w:rsid w:val="00455519"/>
    <w:rsid w:val="00460315"/>
    <w:rsid w:val="00464A57"/>
    <w:rsid w:val="00474EAA"/>
    <w:rsid w:val="004804D0"/>
    <w:rsid w:val="00480889"/>
    <w:rsid w:val="00484949"/>
    <w:rsid w:val="00490A3A"/>
    <w:rsid w:val="00491E3D"/>
    <w:rsid w:val="00492035"/>
    <w:rsid w:val="004A0456"/>
    <w:rsid w:val="004A2DAC"/>
    <w:rsid w:val="004A6260"/>
    <w:rsid w:val="004B0A7A"/>
    <w:rsid w:val="004B3FDC"/>
    <w:rsid w:val="004C2BF0"/>
    <w:rsid w:val="004C3C24"/>
    <w:rsid w:val="004C6C55"/>
    <w:rsid w:val="004F3BEE"/>
    <w:rsid w:val="004F4AD5"/>
    <w:rsid w:val="004F5EA6"/>
    <w:rsid w:val="005019F9"/>
    <w:rsid w:val="00506353"/>
    <w:rsid w:val="00506688"/>
    <w:rsid w:val="00516059"/>
    <w:rsid w:val="00516532"/>
    <w:rsid w:val="00517D2B"/>
    <w:rsid w:val="005257F2"/>
    <w:rsid w:val="00531BAD"/>
    <w:rsid w:val="005330DB"/>
    <w:rsid w:val="00533CDE"/>
    <w:rsid w:val="0053499B"/>
    <w:rsid w:val="0054104E"/>
    <w:rsid w:val="0054391D"/>
    <w:rsid w:val="0054564C"/>
    <w:rsid w:val="00550219"/>
    <w:rsid w:val="0055651C"/>
    <w:rsid w:val="00557EC2"/>
    <w:rsid w:val="00561E4A"/>
    <w:rsid w:val="00563F64"/>
    <w:rsid w:val="00566028"/>
    <w:rsid w:val="00567EEA"/>
    <w:rsid w:val="00572572"/>
    <w:rsid w:val="005755E3"/>
    <w:rsid w:val="005802BD"/>
    <w:rsid w:val="0058066D"/>
    <w:rsid w:val="005826EB"/>
    <w:rsid w:val="00591935"/>
    <w:rsid w:val="00597AB7"/>
    <w:rsid w:val="005A2337"/>
    <w:rsid w:val="005A3DC2"/>
    <w:rsid w:val="005A4A1F"/>
    <w:rsid w:val="005B3295"/>
    <w:rsid w:val="005B3646"/>
    <w:rsid w:val="005C1C3D"/>
    <w:rsid w:val="005C5157"/>
    <w:rsid w:val="005D7F9A"/>
    <w:rsid w:val="005E4C0E"/>
    <w:rsid w:val="005E6B0B"/>
    <w:rsid w:val="005E7A85"/>
    <w:rsid w:val="005F4EF6"/>
    <w:rsid w:val="005F7406"/>
    <w:rsid w:val="0060322A"/>
    <w:rsid w:val="00606B6F"/>
    <w:rsid w:val="006076F6"/>
    <w:rsid w:val="0061160C"/>
    <w:rsid w:val="00611D8C"/>
    <w:rsid w:val="006142FD"/>
    <w:rsid w:val="00622622"/>
    <w:rsid w:val="00641F1B"/>
    <w:rsid w:val="00642174"/>
    <w:rsid w:val="00646372"/>
    <w:rsid w:val="00647E45"/>
    <w:rsid w:val="00654F7B"/>
    <w:rsid w:val="00655486"/>
    <w:rsid w:val="00660FE9"/>
    <w:rsid w:val="0066479B"/>
    <w:rsid w:val="00665AFF"/>
    <w:rsid w:val="00667905"/>
    <w:rsid w:val="0068326B"/>
    <w:rsid w:val="0068769F"/>
    <w:rsid w:val="00691F33"/>
    <w:rsid w:val="00694823"/>
    <w:rsid w:val="006B4BB5"/>
    <w:rsid w:val="006D0500"/>
    <w:rsid w:val="006D0F1D"/>
    <w:rsid w:val="006D24AD"/>
    <w:rsid w:val="006D3BCE"/>
    <w:rsid w:val="006E6558"/>
    <w:rsid w:val="006F5611"/>
    <w:rsid w:val="00700719"/>
    <w:rsid w:val="007008AD"/>
    <w:rsid w:val="00714F3E"/>
    <w:rsid w:val="00716098"/>
    <w:rsid w:val="00725F6E"/>
    <w:rsid w:val="007268FC"/>
    <w:rsid w:val="007323F5"/>
    <w:rsid w:val="00733A17"/>
    <w:rsid w:val="00734906"/>
    <w:rsid w:val="00740254"/>
    <w:rsid w:val="00741AEC"/>
    <w:rsid w:val="00742FCE"/>
    <w:rsid w:val="00745786"/>
    <w:rsid w:val="0074704D"/>
    <w:rsid w:val="00764D58"/>
    <w:rsid w:val="00771303"/>
    <w:rsid w:val="007828C3"/>
    <w:rsid w:val="00783BB2"/>
    <w:rsid w:val="007862FA"/>
    <w:rsid w:val="00793667"/>
    <w:rsid w:val="007978AD"/>
    <w:rsid w:val="007A0BE5"/>
    <w:rsid w:val="007A3654"/>
    <w:rsid w:val="007A64E6"/>
    <w:rsid w:val="007B0046"/>
    <w:rsid w:val="007B73E1"/>
    <w:rsid w:val="007B74CA"/>
    <w:rsid w:val="007C2999"/>
    <w:rsid w:val="007C5308"/>
    <w:rsid w:val="007C5D61"/>
    <w:rsid w:val="007D0981"/>
    <w:rsid w:val="007D2418"/>
    <w:rsid w:val="007D33E1"/>
    <w:rsid w:val="007E21F5"/>
    <w:rsid w:val="007E3916"/>
    <w:rsid w:val="007F1913"/>
    <w:rsid w:val="007F4C5A"/>
    <w:rsid w:val="008017EC"/>
    <w:rsid w:val="00803596"/>
    <w:rsid w:val="00804679"/>
    <w:rsid w:val="00811233"/>
    <w:rsid w:val="00822E58"/>
    <w:rsid w:val="008376CE"/>
    <w:rsid w:val="008434A8"/>
    <w:rsid w:val="00847ECC"/>
    <w:rsid w:val="008556C1"/>
    <w:rsid w:val="00864E1E"/>
    <w:rsid w:val="00865980"/>
    <w:rsid w:val="00871ABA"/>
    <w:rsid w:val="008722A8"/>
    <w:rsid w:val="00874F9C"/>
    <w:rsid w:val="00881282"/>
    <w:rsid w:val="0088220A"/>
    <w:rsid w:val="0088309F"/>
    <w:rsid w:val="00884125"/>
    <w:rsid w:val="00894086"/>
    <w:rsid w:val="008962C1"/>
    <w:rsid w:val="008A4418"/>
    <w:rsid w:val="008A732A"/>
    <w:rsid w:val="008C1BA2"/>
    <w:rsid w:val="008C3520"/>
    <w:rsid w:val="008C4554"/>
    <w:rsid w:val="008C594A"/>
    <w:rsid w:val="008D41BB"/>
    <w:rsid w:val="008E4D5C"/>
    <w:rsid w:val="008E57C9"/>
    <w:rsid w:val="008F07DB"/>
    <w:rsid w:val="008F5ABD"/>
    <w:rsid w:val="00900916"/>
    <w:rsid w:val="009025B0"/>
    <w:rsid w:val="009045C2"/>
    <w:rsid w:val="00904AE2"/>
    <w:rsid w:val="00905AA4"/>
    <w:rsid w:val="00910F37"/>
    <w:rsid w:val="0092124C"/>
    <w:rsid w:val="00921BE5"/>
    <w:rsid w:val="009239DD"/>
    <w:rsid w:val="00934D34"/>
    <w:rsid w:val="00935A31"/>
    <w:rsid w:val="009411FC"/>
    <w:rsid w:val="009436D2"/>
    <w:rsid w:val="00966A17"/>
    <w:rsid w:val="00974448"/>
    <w:rsid w:val="009879DF"/>
    <w:rsid w:val="00987AEC"/>
    <w:rsid w:val="00994ABF"/>
    <w:rsid w:val="009A0AE5"/>
    <w:rsid w:val="009A1D7A"/>
    <w:rsid w:val="009A561E"/>
    <w:rsid w:val="009B5BA7"/>
    <w:rsid w:val="009B621F"/>
    <w:rsid w:val="009C04A4"/>
    <w:rsid w:val="009C22CC"/>
    <w:rsid w:val="009C3F29"/>
    <w:rsid w:val="009C4DC0"/>
    <w:rsid w:val="009D062A"/>
    <w:rsid w:val="009D75A3"/>
    <w:rsid w:val="009D7657"/>
    <w:rsid w:val="009F2CC4"/>
    <w:rsid w:val="009F2D03"/>
    <w:rsid w:val="009F5173"/>
    <w:rsid w:val="00A00A5C"/>
    <w:rsid w:val="00A04907"/>
    <w:rsid w:val="00A05C42"/>
    <w:rsid w:val="00A107E9"/>
    <w:rsid w:val="00A13E5B"/>
    <w:rsid w:val="00A14C12"/>
    <w:rsid w:val="00A209CB"/>
    <w:rsid w:val="00A23937"/>
    <w:rsid w:val="00A338AC"/>
    <w:rsid w:val="00A40B29"/>
    <w:rsid w:val="00A4133C"/>
    <w:rsid w:val="00A44AAC"/>
    <w:rsid w:val="00A47408"/>
    <w:rsid w:val="00A50961"/>
    <w:rsid w:val="00A53A31"/>
    <w:rsid w:val="00A56BD7"/>
    <w:rsid w:val="00A6083E"/>
    <w:rsid w:val="00A60E15"/>
    <w:rsid w:val="00A62988"/>
    <w:rsid w:val="00A77A59"/>
    <w:rsid w:val="00A80562"/>
    <w:rsid w:val="00A80D20"/>
    <w:rsid w:val="00A8273C"/>
    <w:rsid w:val="00A90752"/>
    <w:rsid w:val="00A945AD"/>
    <w:rsid w:val="00AA5F06"/>
    <w:rsid w:val="00AA6EC3"/>
    <w:rsid w:val="00AB0C89"/>
    <w:rsid w:val="00AC528E"/>
    <w:rsid w:val="00AD3908"/>
    <w:rsid w:val="00AD63A3"/>
    <w:rsid w:val="00AE36A8"/>
    <w:rsid w:val="00AE7F7C"/>
    <w:rsid w:val="00AF2B27"/>
    <w:rsid w:val="00B05B1E"/>
    <w:rsid w:val="00B10399"/>
    <w:rsid w:val="00B1655B"/>
    <w:rsid w:val="00B20821"/>
    <w:rsid w:val="00B23025"/>
    <w:rsid w:val="00B343D7"/>
    <w:rsid w:val="00B42F38"/>
    <w:rsid w:val="00B5101F"/>
    <w:rsid w:val="00B5285A"/>
    <w:rsid w:val="00B53D70"/>
    <w:rsid w:val="00B55EC8"/>
    <w:rsid w:val="00B565D0"/>
    <w:rsid w:val="00B60A02"/>
    <w:rsid w:val="00B65EC2"/>
    <w:rsid w:val="00B671F9"/>
    <w:rsid w:val="00B77624"/>
    <w:rsid w:val="00B77B38"/>
    <w:rsid w:val="00B81039"/>
    <w:rsid w:val="00B81939"/>
    <w:rsid w:val="00B94D7C"/>
    <w:rsid w:val="00BA3FCA"/>
    <w:rsid w:val="00BA6477"/>
    <w:rsid w:val="00BA7F4A"/>
    <w:rsid w:val="00BB1C57"/>
    <w:rsid w:val="00BB724B"/>
    <w:rsid w:val="00BB7F78"/>
    <w:rsid w:val="00BC1515"/>
    <w:rsid w:val="00BD308F"/>
    <w:rsid w:val="00BD6737"/>
    <w:rsid w:val="00BD7000"/>
    <w:rsid w:val="00BE7EAA"/>
    <w:rsid w:val="00BF3D6E"/>
    <w:rsid w:val="00BF5613"/>
    <w:rsid w:val="00BF59BF"/>
    <w:rsid w:val="00C03409"/>
    <w:rsid w:val="00C26446"/>
    <w:rsid w:val="00C26999"/>
    <w:rsid w:val="00C30D49"/>
    <w:rsid w:val="00C331AE"/>
    <w:rsid w:val="00C33EA2"/>
    <w:rsid w:val="00C34241"/>
    <w:rsid w:val="00C40199"/>
    <w:rsid w:val="00C441FF"/>
    <w:rsid w:val="00C50D7E"/>
    <w:rsid w:val="00C50D9A"/>
    <w:rsid w:val="00C65D22"/>
    <w:rsid w:val="00C662C1"/>
    <w:rsid w:val="00C71076"/>
    <w:rsid w:val="00C779BB"/>
    <w:rsid w:val="00C80A2C"/>
    <w:rsid w:val="00C904B3"/>
    <w:rsid w:val="00C96D35"/>
    <w:rsid w:val="00C97CF9"/>
    <w:rsid w:val="00CB45A0"/>
    <w:rsid w:val="00CC41B4"/>
    <w:rsid w:val="00CC6243"/>
    <w:rsid w:val="00CD257D"/>
    <w:rsid w:val="00CD3F1A"/>
    <w:rsid w:val="00CD4BF3"/>
    <w:rsid w:val="00CE17EE"/>
    <w:rsid w:val="00CE3443"/>
    <w:rsid w:val="00CE344A"/>
    <w:rsid w:val="00CE4536"/>
    <w:rsid w:val="00CF0D1C"/>
    <w:rsid w:val="00D03B37"/>
    <w:rsid w:val="00D03D62"/>
    <w:rsid w:val="00D04063"/>
    <w:rsid w:val="00D11338"/>
    <w:rsid w:val="00D21AF5"/>
    <w:rsid w:val="00D23B99"/>
    <w:rsid w:val="00D24239"/>
    <w:rsid w:val="00D30F57"/>
    <w:rsid w:val="00D42C45"/>
    <w:rsid w:val="00D43E01"/>
    <w:rsid w:val="00D4456D"/>
    <w:rsid w:val="00D50043"/>
    <w:rsid w:val="00D61722"/>
    <w:rsid w:val="00D6695C"/>
    <w:rsid w:val="00D679A5"/>
    <w:rsid w:val="00D7105D"/>
    <w:rsid w:val="00D736F8"/>
    <w:rsid w:val="00D81261"/>
    <w:rsid w:val="00D85638"/>
    <w:rsid w:val="00D87B1B"/>
    <w:rsid w:val="00D960BA"/>
    <w:rsid w:val="00DA5C07"/>
    <w:rsid w:val="00DC6F60"/>
    <w:rsid w:val="00DE5EC8"/>
    <w:rsid w:val="00DE7504"/>
    <w:rsid w:val="00DF16B6"/>
    <w:rsid w:val="00DF2323"/>
    <w:rsid w:val="00E0133E"/>
    <w:rsid w:val="00E12BE8"/>
    <w:rsid w:val="00E17D29"/>
    <w:rsid w:val="00E21F85"/>
    <w:rsid w:val="00E222E0"/>
    <w:rsid w:val="00E24FD9"/>
    <w:rsid w:val="00E31E08"/>
    <w:rsid w:val="00E31FD5"/>
    <w:rsid w:val="00E33EE0"/>
    <w:rsid w:val="00E3503A"/>
    <w:rsid w:val="00E464ED"/>
    <w:rsid w:val="00E47A32"/>
    <w:rsid w:val="00E62C77"/>
    <w:rsid w:val="00E6307F"/>
    <w:rsid w:val="00E6396A"/>
    <w:rsid w:val="00E90B2F"/>
    <w:rsid w:val="00EB18C4"/>
    <w:rsid w:val="00EB53BC"/>
    <w:rsid w:val="00EC610F"/>
    <w:rsid w:val="00EE1157"/>
    <w:rsid w:val="00EE7D73"/>
    <w:rsid w:val="00F00B90"/>
    <w:rsid w:val="00F0315B"/>
    <w:rsid w:val="00F04C2D"/>
    <w:rsid w:val="00F25CD8"/>
    <w:rsid w:val="00F27039"/>
    <w:rsid w:val="00F33947"/>
    <w:rsid w:val="00F33A8C"/>
    <w:rsid w:val="00F352AF"/>
    <w:rsid w:val="00F5334C"/>
    <w:rsid w:val="00F63E9E"/>
    <w:rsid w:val="00F673ED"/>
    <w:rsid w:val="00F72E6C"/>
    <w:rsid w:val="00F82F92"/>
    <w:rsid w:val="00F85AD9"/>
    <w:rsid w:val="00F9075D"/>
    <w:rsid w:val="00F95D07"/>
    <w:rsid w:val="00FA56BF"/>
    <w:rsid w:val="00FA6A89"/>
    <w:rsid w:val="00FB14BE"/>
    <w:rsid w:val="00FB24C2"/>
    <w:rsid w:val="00FD539E"/>
    <w:rsid w:val="00FE08D6"/>
    <w:rsid w:val="00FE29FA"/>
    <w:rsid w:val="00FE33CF"/>
    <w:rsid w:val="00FE76FF"/>
    <w:rsid w:val="00FF1C3A"/>
    <w:rsid w:val="00FF4D92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036CD8"/>
  </w:style>
  <w:style w:type="paragraph" w:styleId="a3">
    <w:name w:val="Normal (Web)"/>
    <w:basedOn w:val="a"/>
    <w:unhideWhenUsed/>
    <w:rsid w:val="0003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6CD8"/>
  </w:style>
  <w:style w:type="paragraph" w:customStyle="1" w:styleId="a4">
    <w:name w:val="Знак Знак Знак"/>
    <w:basedOn w:val="a"/>
    <w:rsid w:val="003165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C1B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036CD8"/>
  </w:style>
  <w:style w:type="paragraph" w:styleId="a3">
    <w:name w:val="Normal (Web)"/>
    <w:basedOn w:val="a"/>
    <w:unhideWhenUsed/>
    <w:rsid w:val="0003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6CD8"/>
  </w:style>
  <w:style w:type="paragraph" w:customStyle="1" w:styleId="a4">
    <w:name w:val="Знак Знак Знак"/>
    <w:basedOn w:val="a"/>
    <w:rsid w:val="003165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C1B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Safina</cp:lastModifiedBy>
  <cp:revision>3</cp:revision>
  <cp:lastPrinted>2011-11-11T14:25:00Z</cp:lastPrinted>
  <dcterms:created xsi:type="dcterms:W3CDTF">2011-11-14T05:40:00Z</dcterms:created>
  <dcterms:modified xsi:type="dcterms:W3CDTF">2011-11-22T07:35:00Z</dcterms:modified>
</cp:coreProperties>
</file>